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horzAnchor="margin" w:tblpXSpec="center" w:tblpY="2784"/>
        <w:tblOverlap w:val="never"/>
        <w:tblW w:w="4678" w:type="dxa"/>
        <w:tblInd w:w="0" w:type="dxa"/>
        <w:tblCellMar>
          <w:top w:w="61" w:type="dxa"/>
          <w:left w:w="55" w:type="dxa"/>
          <w:bottom w:w="27" w:type="dxa"/>
          <w:right w:w="57" w:type="dxa"/>
        </w:tblCellMar>
        <w:tblLook w:val="04A0" w:firstRow="1" w:lastRow="0" w:firstColumn="1" w:lastColumn="0" w:noHBand="0" w:noVBand="1"/>
      </w:tblPr>
      <w:tblGrid>
        <w:gridCol w:w="727"/>
        <w:gridCol w:w="2645"/>
        <w:gridCol w:w="101"/>
        <w:gridCol w:w="1205"/>
      </w:tblGrid>
      <w:tr w:rsidR="006C562F" w:rsidRPr="00B62DF8" w14:paraId="60A05EC0" w14:textId="77777777" w:rsidTr="006C562F">
        <w:trPr>
          <w:trHeight w:val="1189"/>
        </w:trPr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7A5B5" w14:textId="1BB43952" w:rsidR="006C562F" w:rsidRDefault="006C562F" w:rsidP="006C562F">
            <w:pPr>
              <w:spacing w:after="0" w:line="180" w:lineRule="exact"/>
              <w:ind w:left="75" w:firstLineChars="1700" w:firstLine="2720"/>
              <w:rPr>
                <w:rFonts w:ascii="ＭＳ 明朝" w:eastAsia="ＭＳ 明朝" w:hAnsi="ＭＳ 明朝" w:cs="Microsoft YaHei"/>
                <w:sz w:val="16"/>
                <w:szCs w:val="16"/>
              </w:rPr>
            </w:pP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  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年 </w:t>
            </w:r>
            <w:r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 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  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日  発行 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ab/>
            </w: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　　　　　　　　　　　　　　　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（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ab/>
            </w:r>
            <w:r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  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）</w:t>
            </w:r>
          </w:p>
          <w:p w14:paraId="42ACF2E9" w14:textId="77777777" w:rsidR="006C562F" w:rsidRDefault="006C562F" w:rsidP="006C562F">
            <w:pPr>
              <w:spacing w:after="0" w:line="180" w:lineRule="exact"/>
              <w:ind w:left="75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7FEFAC88" w14:textId="77777777" w:rsidR="006C562F" w:rsidRPr="00B62DF8" w:rsidRDefault="006C562F" w:rsidP="006C562F">
            <w:pPr>
              <w:spacing w:after="0" w:line="180" w:lineRule="exact"/>
              <w:ind w:left="75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8BAE015" w14:textId="77777777" w:rsidR="006C562F" w:rsidRDefault="006C562F" w:rsidP="006C562F">
            <w:pPr>
              <w:spacing w:after="0" w:line="180" w:lineRule="exact"/>
              <w:ind w:left="75" w:right="3153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24335714" w14:textId="77777777" w:rsidR="006C562F" w:rsidRPr="00B62DF8" w:rsidRDefault="006C562F" w:rsidP="006C562F">
            <w:pPr>
              <w:spacing w:after="0" w:line="180" w:lineRule="exact"/>
              <w:ind w:left="75" w:right="315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C562F" w:rsidRPr="00B62DF8" w14:paraId="49DA3194" w14:textId="77777777" w:rsidTr="006C562F">
        <w:trPr>
          <w:trHeight w:val="139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035FC658" w14:textId="77777777" w:rsidR="006C562F" w:rsidRPr="00B62DF8" w:rsidRDefault="006C562F" w:rsidP="006C562F">
            <w:pPr>
              <w:spacing w:after="0" w:line="180" w:lineRule="exact"/>
              <w:ind w:left="90"/>
              <w:rPr>
                <w:rFonts w:ascii="ＭＳ 明朝" w:eastAsia="ＭＳ 明朝" w:hAnsi="ＭＳ 明朝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年度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48C23D" w14:textId="77777777" w:rsidR="006C562F" w:rsidRPr="00B62DF8" w:rsidRDefault="006C562F" w:rsidP="006C562F">
            <w:pPr>
              <w:spacing w:after="0" w:line="180" w:lineRule="exact"/>
              <w:ind w:right="2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所 属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5E504E56" w14:textId="77777777" w:rsidR="006C562F" w:rsidRPr="00B62DF8" w:rsidRDefault="006C562F" w:rsidP="006C562F">
            <w:pPr>
              <w:spacing w:after="0" w:line="180" w:lineRule="exact"/>
              <w:ind w:left="107"/>
              <w:rPr>
                <w:rFonts w:ascii="ＭＳ 明朝" w:eastAsia="ＭＳ 明朝" w:hAnsi="ＭＳ 明朝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調定番号</w:t>
            </w:r>
          </w:p>
        </w:tc>
      </w:tr>
      <w:tr w:rsidR="006C562F" w:rsidRPr="00B62DF8" w14:paraId="17E1BD07" w14:textId="77777777" w:rsidTr="006C562F">
        <w:trPr>
          <w:trHeight w:val="143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2ACC9AA" w14:textId="77777777" w:rsidR="006C562F" w:rsidRPr="00B62DF8" w:rsidRDefault="006C562F" w:rsidP="006C562F">
            <w:pPr>
              <w:spacing w:after="0" w:line="180" w:lineRule="exact"/>
              <w:ind w:left="12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9C162DD" w14:textId="77777777" w:rsidR="006C562F" w:rsidRPr="00B62DF8" w:rsidRDefault="006C562F" w:rsidP="006C562F">
            <w:pPr>
              <w:spacing w:after="0" w:line="180" w:lineRule="exact"/>
              <w:ind w:left="4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AFA858A" w14:textId="77777777" w:rsidR="006C562F" w:rsidRPr="00B62DF8" w:rsidRDefault="006C562F" w:rsidP="006C562F">
            <w:pPr>
              <w:spacing w:after="0" w:line="180" w:lineRule="exact"/>
              <w:ind w:left="2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C562F" w:rsidRPr="00B62DF8" w14:paraId="5DA1B04B" w14:textId="77777777" w:rsidTr="006C562F">
        <w:trPr>
          <w:trHeight w:val="1139"/>
        </w:trPr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D6A5E" w14:textId="77777777" w:rsidR="006C562F" w:rsidRPr="00B62DF8" w:rsidRDefault="006C562F" w:rsidP="006C562F">
            <w:pPr>
              <w:spacing w:after="0" w:line="180" w:lineRule="exact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会</w:t>
            </w: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　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計 </w:t>
            </w:r>
          </w:p>
          <w:p w14:paraId="65867429" w14:textId="77777777" w:rsidR="006C562F" w:rsidRPr="00B62DF8" w:rsidRDefault="006C562F" w:rsidP="006C562F">
            <w:pPr>
              <w:spacing w:after="0" w:line="180" w:lineRule="exact"/>
              <w:ind w:firstLineChars="150" w:firstLine="2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　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款 </w:t>
            </w:r>
          </w:p>
          <w:p w14:paraId="722324D4" w14:textId="77777777" w:rsidR="006C562F" w:rsidRPr="00B62DF8" w:rsidRDefault="006C562F" w:rsidP="006C562F">
            <w:pPr>
              <w:spacing w:after="0" w:line="180" w:lineRule="exact"/>
              <w:ind w:firstLineChars="150" w:firstLine="2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　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項 </w:t>
            </w:r>
          </w:p>
          <w:p w14:paraId="4948D459" w14:textId="77777777" w:rsidR="006C562F" w:rsidRPr="00B62DF8" w:rsidRDefault="006C562F" w:rsidP="006C562F">
            <w:pPr>
              <w:spacing w:after="0" w:line="180" w:lineRule="exact"/>
              <w:ind w:firstLineChars="150" w:firstLine="2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　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目 </w:t>
            </w:r>
          </w:p>
          <w:p w14:paraId="0A073393" w14:textId="77777777" w:rsidR="006C562F" w:rsidRPr="00B62DF8" w:rsidRDefault="006C562F" w:rsidP="006C562F">
            <w:pPr>
              <w:spacing w:after="0" w:line="180" w:lineRule="exact"/>
              <w:ind w:firstLineChars="150" w:firstLine="2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　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節 </w:t>
            </w:r>
          </w:p>
          <w:p w14:paraId="51524EB1" w14:textId="77777777" w:rsidR="006C562F" w:rsidRPr="00B62DF8" w:rsidRDefault="006C562F" w:rsidP="006C562F">
            <w:pPr>
              <w:spacing w:after="0" w:line="180" w:lineRule="exact"/>
              <w:ind w:firstLineChars="150" w:firstLine="2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細節 </w:t>
            </w:r>
          </w:p>
        </w:tc>
      </w:tr>
      <w:tr w:rsidR="006C562F" w:rsidRPr="00B62DF8" w14:paraId="2F23A1A2" w14:textId="77777777" w:rsidTr="006C562F">
        <w:trPr>
          <w:trHeight w:val="732"/>
        </w:trPr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51ED7" w14:textId="77777777" w:rsidR="006C562F" w:rsidRPr="00B62DF8" w:rsidRDefault="006C562F" w:rsidP="006C562F">
            <w:pPr>
              <w:tabs>
                <w:tab w:val="right" w:pos="4698"/>
              </w:tabs>
              <w:spacing w:after="0"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摘 要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ab/>
              <w:t>（通知書番号:              )</w:t>
            </w:r>
          </w:p>
          <w:p w14:paraId="3CACDFAB" w14:textId="77777777" w:rsidR="006C562F" w:rsidRPr="009D1446" w:rsidRDefault="006C562F" w:rsidP="006C562F">
            <w:pPr>
              <w:spacing w:after="0" w:line="180" w:lineRule="exact"/>
              <w:ind w:left="60"/>
              <w:rPr>
                <w:rFonts w:ascii="ＭＳ 明朝" w:eastAsia="ＭＳ 明朝" w:hAnsi="ＭＳ 明朝"/>
                <w:sz w:val="14"/>
                <w:szCs w:val="16"/>
              </w:rPr>
            </w:pPr>
          </w:p>
          <w:p w14:paraId="4F0D7A7D" w14:textId="77777777" w:rsidR="006C562F" w:rsidRPr="009D1446" w:rsidRDefault="006C562F" w:rsidP="006C562F">
            <w:pPr>
              <w:spacing w:after="0" w:line="180" w:lineRule="exact"/>
              <w:ind w:left="60"/>
              <w:rPr>
                <w:rFonts w:ascii="ＭＳ 明朝" w:eastAsia="ＭＳ 明朝" w:hAnsi="ＭＳ 明朝"/>
                <w:sz w:val="14"/>
                <w:szCs w:val="16"/>
              </w:rPr>
            </w:pPr>
          </w:p>
          <w:p w14:paraId="5320DF4E" w14:textId="77777777" w:rsidR="006C562F" w:rsidRPr="00B62DF8" w:rsidRDefault="006C562F" w:rsidP="006C562F">
            <w:pPr>
              <w:spacing w:after="0" w:line="180" w:lineRule="exact"/>
              <w:ind w:left="6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C562F" w:rsidRPr="00B62DF8" w14:paraId="66A28A5B" w14:textId="77777777" w:rsidTr="006C562F">
        <w:trPr>
          <w:trHeight w:val="318"/>
        </w:trPr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C85B8" w14:textId="77777777" w:rsidR="006C562F" w:rsidRPr="00B62DF8" w:rsidRDefault="006C562F" w:rsidP="006C562F">
            <w:pPr>
              <w:tabs>
                <w:tab w:val="right" w:pos="4698"/>
              </w:tabs>
              <w:spacing w:after="0"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金 額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ab/>
            </w:r>
            <w:r w:rsidRPr="009D1446">
              <w:rPr>
                <w:rFonts w:ascii="ＭＳ 明朝" w:eastAsia="ＭＳ 明朝" w:hAnsi="ＭＳ 明朝" w:cs="Microsoft YaHei"/>
                <w:sz w:val="20"/>
                <w:szCs w:val="16"/>
              </w:rPr>
              <w:t xml:space="preserve"> 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円</w:t>
            </w:r>
          </w:p>
        </w:tc>
      </w:tr>
      <w:tr w:rsidR="006C562F" w:rsidRPr="00B62DF8" w14:paraId="6FCD572B" w14:textId="77777777" w:rsidTr="006C562F">
        <w:trPr>
          <w:trHeight w:val="182"/>
        </w:trPr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2ACD7" w14:textId="0AA7B1CC" w:rsidR="006C562F" w:rsidRPr="00B62DF8" w:rsidRDefault="006C562F" w:rsidP="006C562F">
            <w:pPr>
              <w:spacing w:after="0" w:line="180" w:lineRule="exact"/>
              <w:ind w:left="56"/>
              <w:rPr>
                <w:rFonts w:ascii="ＭＳ 明朝" w:eastAsia="ＭＳ 明朝" w:hAnsi="ＭＳ 明朝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納期限 </w:t>
            </w:r>
            <w:r w:rsidR="00B61F8C"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  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年 </w:t>
            </w:r>
            <w:r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 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  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日</w:t>
            </w:r>
          </w:p>
        </w:tc>
      </w:tr>
      <w:tr w:rsidR="006C562F" w:rsidRPr="00B62DF8" w14:paraId="1E824BE2" w14:textId="77777777" w:rsidTr="006C562F">
        <w:trPr>
          <w:trHeight w:val="1339"/>
        </w:trPr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33960D20" w14:textId="77777777" w:rsidR="006C562F" w:rsidRPr="009D1446" w:rsidRDefault="006C562F" w:rsidP="006C562F">
            <w:pPr>
              <w:spacing w:after="0" w:line="180" w:lineRule="exact"/>
              <w:ind w:left="45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</w:tc>
      </w:tr>
      <w:tr w:rsidR="006C562F" w:rsidRPr="00B62DF8" w14:paraId="4354AB57" w14:textId="77777777" w:rsidTr="006C562F">
        <w:trPr>
          <w:trHeight w:val="1406"/>
        </w:trPr>
        <w:tc>
          <w:tcPr>
            <w:tcW w:w="34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7A5ECFB" w14:textId="77777777" w:rsidR="006C562F" w:rsidRPr="00B62DF8" w:rsidRDefault="006C562F" w:rsidP="006C562F">
            <w:pPr>
              <w:spacing w:after="0" w:line="180" w:lineRule="exact"/>
              <w:ind w:left="60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0380FE6D" w14:textId="77777777" w:rsidR="006C562F" w:rsidRPr="00B62DF8" w:rsidRDefault="006C562F" w:rsidP="006C562F">
            <w:pPr>
              <w:spacing w:after="0" w:line="180" w:lineRule="exact"/>
              <w:ind w:left="6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6AD59A4" w14:textId="77777777" w:rsidR="006C562F" w:rsidRPr="00B62DF8" w:rsidRDefault="006C562F" w:rsidP="006C562F">
            <w:pPr>
              <w:spacing w:after="0" w:line="180" w:lineRule="exact"/>
              <w:ind w:left="85"/>
              <w:rPr>
                <w:rFonts w:ascii="ＭＳ 明朝" w:eastAsia="ＭＳ 明朝" w:hAnsi="ＭＳ 明朝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領収日付印</w:t>
            </w:r>
          </w:p>
        </w:tc>
      </w:tr>
    </w:tbl>
    <w:p w14:paraId="1628FC2B" w14:textId="6C07BE53" w:rsidR="007B3841" w:rsidRPr="00B62DF8" w:rsidRDefault="00636F75" w:rsidP="009D1446">
      <w:pPr>
        <w:spacing w:before="991" w:after="0" w:line="180" w:lineRule="exact"/>
        <w:ind w:left="5666" w:right="80"/>
        <w:jc w:val="righ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cs="Microsoft YaHe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3DFC61" wp14:editId="61F00A8C">
                <wp:simplePos x="0" y="0"/>
                <wp:positionH relativeFrom="column">
                  <wp:posOffset>1773555</wp:posOffset>
                </wp:positionH>
                <wp:positionV relativeFrom="paragraph">
                  <wp:posOffset>1248410</wp:posOffset>
                </wp:positionV>
                <wp:extent cx="2402006" cy="307074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006" cy="307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6CCED6" w14:textId="7592A794" w:rsidR="006C562F" w:rsidRPr="009D1446" w:rsidRDefault="00636F75" w:rsidP="006C562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領収</w:t>
                            </w:r>
                            <w:r w:rsidR="006C562F">
                              <w:rPr>
                                <w:rFonts w:ascii="ＭＳ 明朝" w:eastAsia="ＭＳ 明朝" w:hAnsi="ＭＳ 明朝" w:hint="eastAsia"/>
                                <w:color w:val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済通知書</w:t>
                            </w:r>
                            <w:r w:rsidR="006C562F" w:rsidRPr="009D1446">
                              <w:rPr>
                                <w:rFonts w:ascii="ＭＳ 明朝" w:eastAsia="ＭＳ 明朝" w:hAnsi="ＭＳ 明朝" w:hint="eastAsia"/>
                                <w:color w:val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6C562F">
                              <w:rPr>
                                <w:rFonts w:ascii="ＭＳ 明朝" w:eastAsia="ＭＳ 明朝" w:hAnsi="ＭＳ 明朝" w:hint="eastAsia"/>
                                <w:color w:val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控</w:t>
                            </w:r>
                            <w:r w:rsidR="006C562F" w:rsidRPr="009D1446">
                              <w:rPr>
                                <w:rFonts w:ascii="ＭＳ 明朝" w:eastAsia="ＭＳ 明朝" w:hAnsi="ＭＳ 明朝"/>
                                <w:color w:val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23DFC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39.65pt;margin-top:98.3pt;width:189.15pt;height:2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" fillcolor="white [3201]" stroked="f" strokeweight=".5pt">
                <v:textbox>
                  <w:txbxContent>
                    <w:p w14:paraId="166CCED6" w14:textId="7592A794" w:rsidR="006C562F" w:rsidRPr="009D1446" w:rsidRDefault="00636F75" w:rsidP="006C562F">
                      <w:pPr>
                        <w:jc w:val="center"/>
                        <w:rPr>
                          <w:rFonts w:ascii="ＭＳ 明朝" w:eastAsia="ＭＳ 明朝" w:hAnsi="ＭＳ 明朝"/>
                          <w:color w:val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領収</w:t>
                      </w:r>
                      <w:r w:rsidR="006C562F">
                        <w:rPr>
                          <w:rFonts w:ascii="ＭＳ 明朝" w:eastAsia="ＭＳ 明朝" w:hAnsi="ＭＳ 明朝" w:hint="eastAsia"/>
                          <w:color w:val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済通知書</w:t>
                      </w:r>
                      <w:r w:rsidR="006C562F" w:rsidRPr="009D1446">
                        <w:rPr>
                          <w:rFonts w:ascii="ＭＳ 明朝" w:eastAsia="ＭＳ 明朝" w:hAnsi="ＭＳ 明朝" w:hint="eastAsia"/>
                          <w:color w:val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6C562F">
                        <w:rPr>
                          <w:rFonts w:ascii="ＭＳ 明朝" w:eastAsia="ＭＳ 明朝" w:hAnsi="ＭＳ 明朝" w:hint="eastAsia"/>
                          <w:color w:val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控</w:t>
                      </w:r>
                      <w:r w:rsidR="006C562F" w:rsidRPr="009D1446">
                        <w:rPr>
                          <w:rFonts w:ascii="ＭＳ 明朝" w:eastAsia="ＭＳ 明朝" w:hAnsi="ＭＳ 明朝"/>
                          <w:color w:val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2283E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D1B8A" wp14:editId="32B97278">
                <wp:simplePos x="0" y="0"/>
                <wp:positionH relativeFrom="margin">
                  <wp:align>left</wp:align>
                </wp:positionH>
                <wp:positionV relativeFrom="paragraph">
                  <wp:posOffset>315595</wp:posOffset>
                </wp:positionV>
                <wp:extent cx="5962650" cy="704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0EDE2A" w14:textId="77777777" w:rsidR="0054740C" w:rsidRDefault="004C1CE0" w:rsidP="004C1CE0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様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Theme="minorEastAsia" w:hint="eastAsia"/>
                              </w:rPr>
                              <w:t>式第</w:t>
                            </w:r>
                            <w:r>
                              <w:rPr>
                                <w:rFonts w:eastAsiaTheme="minorEastAsia"/>
                              </w:rPr>
                              <w:t>９号</w:t>
                            </w:r>
                            <w:r w:rsidR="006C562F">
                              <w:rPr>
                                <w:rFonts w:eastAsiaTheme="minorEastAsia" w:hint="eastAsia"/>
                              </w:rPr>
                              <w:t>イ</w:t>
                            </w:r>
                            <w:r>
                              <w:rPr>
                                <w:rFonts w:eastAsiaTheme="minorEastAsia"/>
                              </w:rPr>
                              <w:t>（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第</w:t>
                            </w:r>
                            <w:r w:rsidRPr="003D4826">
                              <w:rPr>
                                <w:rFonts w:eastAsiaTheme="minorEastAsia"/>
                              </w:rPr>
                              <w:t>3</w:t>
                            </w:r>
                            <w:r w:rsidR="0054740C">
                              <w:rPr>
                                <w:rFonts w:eastAsiaTheme="minorEastAsia"/>
                              </w:rPr>
                              <w:t>6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Pr="003D4826">
                              <w:rPr>
                                <w:rFonts w:eastAsiaTheme="minorEastAsia"/>
                              </w:rPr>
                              <w:t>4</w:t>
                            </w:r>
                            <w:r w:rsidR="0054740C">
                              <w:rPr>
                                <w:rFonts w:eastAsiaTheme="minorEastAsia"/>
                              </w:rPr>
                              <w:t>2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Pr="003D4826">
                              <w:rPr>
                                <w:rFonts w:eastAsiaTheme="minorEastAsia"/>
                              </w:rPr>
                              <w:t>4</w:t>
                            </w:r>
                            <w:r w:rsidR="0054740C">
                              <w:rPr>
                                <w:rFonts w:eastAsiaTheme="minorEastAsia"/>
                              </w:rPr>
                              <w:t>3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Pr="003D4826">
                              <w:rPr>
                                <w:rFonts w:eastAsiaTheme="minorEastAsia"/>
                              </w:rPr>
                              <w:t>4</w:t>
                            </w:r>
                            <w:r w:rsidR="0054740C">
                              <w:rPr>
                                <w:rFonts w:eastAsiaTheme="minorEastAsia"/>
                              </w:rPr>
                              <w:t>4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="0054740C">
                              <w:rPr>
                                <w:rFonts w:eastAsiaTheme="minorEastAsia" w:hint="eastAsia"/>
                              </w:rPr>
                              <w:t>49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Pr="003D4826">
                              <w:rPr>
                                <w:rFonts w:eastAsiaTheme="minorEastAsia"/>
                              </w:rPr>
                              <w:t>5</w:t>
                            </w:r>
                            <w:r w:rsidR="0054740C">
                              <w:rPr>
                                <w:rFonts w:eastAsiaTheme="minorEastAsia"/>
                              </w:rPr>
                              <w:t>0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Pr="003D4826">
                              <w:rPr>
                                <w:rFonts w:eastAsiaTheme="minorEastAsia"/>
                              </w:rPr>
                              <w:t>5</w:t>
                            </w:r>
                            <w:r w:rsidR="0054740C">
                              <w:rPr>
                                <w:rFonts w:eastAsiaTheme="minorEastAsia"/>
                              </w:rPr>
                              <w:t>1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条、</w:t>
                            </w:r>
                          </w:p>
                          <w:p w14:paraId="122113BA" w14:textId="31FFA3A7" w:rsidR="004C1CE0" w:rsidRPr="003D4826" w:rsidRDefault="004C1CE0" w:rsidP="004C1CE0">
                            <w:pPr>
                              <w:rPr>
                                <w:rFonts w:eastAsiaTheme="minorEastAsia"/>
                              </w:rPr>
                            </w:pPr>
                            <w:r w:rsidRPr="003D4826">
                              <w:rPr>
                                <w:rFonts w:eastAsiaTheme="minorEastAsia" w:hint="eastAsia"/>
                              </w:rPr>
                              <w:t>第</w:t>
                            </w:r>
                            <w:r w:rsidRPr="003D4826">
                              <w:rPr>
                                <w:rFonts w:eastAsiaTheme="minorEastAsia"/>
                              </w:rPr>
                              <w:t>5</w:t>
                            </w:r>
                            <w:r w:rsidR="0054740C">
                              <w:rPr>
                                <w:rFonts w:eastAsiaTheme="minorEastAsia"/>
                              </w:rPr>
                              <w:t>3</w:t>
                            </w:r>
                            <w:r w:rsidR="0052283E">
                              <w:rPr>
                                <w:rFonts w:eastAsiaTheme="minorEastAsia" w:hint="eastAsia"/>
                              </w:rPr>
                              <w:t>条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、第</w:t>
                            </w:r>
                            <w:r w:rsidRPr="003D4826">
                              <w:rPr>
                                <w:rFonts w:eastAsiaTheme="minorEastAsia"/>
                              </w:rPr>
                              <w:t>67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Pr="003D4826">
                              <w:rPr>
                                <w:rFonts w:eastAsiaTheme="minorEastAsia"/>
                              </w:rPr>
                              <w:t>10</w:t>
                            </w:r>
                            <w:r w:rsidR="0054740C">
                              <w:rPr>
                                <w:rFonts w:eastAsiaTheme="minorEastAsia"/>
                              </w:rPr>
                              <w:t>0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Pr="003D4826">
                              <w:rPr>
                                <w:rFonts w:eastAsiaTheme="minorEastAsia"/>
                              </w:rPr>
                              <w:t>10</w:t>
                            </w:r>
                            <w:r w:rsidR="0054740C">
                              <w:rPr>
                                <w:rFonts w:eastAsiaTheme="minorEastAsia"/>
                              </w:rPr>
                              <w:t>2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Pr="003D4826">
                              <w:rPr>
                                <w:rFonts w:eastAsiaTheme="minorEastAsia"/>
                              </w:rPr>
                              <w:t>12</w:t>
                            </w:r>
                            <w:r w:rsidR="0054740C">
                              <w:rPr>
                                <w:rFonts w:eastAsiaTheme="minorEastAsia"/>
                              </w:rPr>
                              <w:t>5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Pr="003D4826">
                              <w:rPr>
                                <w:rFonts w:eastAsiaTheme="minorEastAsia"/>
                              </w:rPr>
                              <w:t>14</w:t>
                            </w:r>
                            <w:r w:rsidR="0054740C">
                              <w:rPr>
                                <w:rFonts w:eastAsiaTheme="minorEastAsia"/>
                              </w:rPr>
                              <w:t>3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="0054740C">
                              <w:rPr>
                                <w:rFonts w:eastAsiaTheme="minorEastAsia" w:hint="eastAsia"/>
                              </w:rPr>
                              <w:t>157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条</w:t>
                            </w:r>
                            <w:r w:rsidR="0054740C">
                              <w:rPr>
                                <w:rFonts w:eastAsiaTheme="minorEastAsia" w:hint="eastAsia"/>
                              </w:rPr>
                              <w:t>、第</w:t>
                            </w:r>
                            <w:r w:rsidR="0054740C">
                              <w:rPr>
                                <w:rFonts w:eastAsiaTheme="minorEastAsia" w:hint="eastAsia"/>
                              </w:rPr>
                              <w:t>171</w:t>
                            </w:r>
                            <w:r w:rsidR="0054740C">
                              <w:rPr>
                                <w:rFonts w:eastAsiaTheme="minorEastAsia" w:hint="eastAsia"/>
                              </w:rPr>
                              <w:t>条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関係</w:t>
                            </w:r>
                            <w:r w:rsidR="00A27AC3">
                              <w:rPr>
                                <w:rFonts w:eastAsia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9D1B8A" id="テキスト ボックス 3" o:spid="_x0000_s1027" type="#_x0000_t202" style="position:absolute;left:0;text-align:left;margin-left:0;margin-top:24.85pt;width:469.5pt;height:55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" fillcolor="white [3201]" stroked="f" strokeweight=".5pt">
                <v:textbox>
                  <w:txbxContent>
                    <w:p w14:paraId="290EDE2A" w14:textId="77777777" w:rsidR="0054740C" w:rsidRDefault="004C1CE0" w:rsidP="004C1CE0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様式第</w:t>
                      </w:r>
                      <w:r>
                        <w:rPr>
                          <w:rFonts w:eastAsiaTheme="minorEastAsia"/>
                        </w:rPr>
                        <w:t>９号</w:t>
                      </w:r>
                      <w:r w:rsidR="006C562F">
                        <w:rPr>
                          <w:rFonts w:eastAsiaTheme="minorEastAsia" w:hint="eastAsia"/>
                        </w:rPr>
                        <w:t>イ</w:t>
                      </w:r>
                      <w:r>
                        <w:rPr>
                          <w:rFonts w:eastAsiaTheme="minorEastAsia"/>
                        </w:rPr>
                        <w:t>（</w:t>
                      </w:r>
                      <w:r w:rsidRPr="003D4826">
                        <w:rPr>
                          <w:rFonts w:eastAsiaTheme="minorEastAsia" w:hint="eastAsia"/>
                        </w:rPr>
                        <w:t>第</w:t>
                      </w:r>
                      <w:r w:rsidRPr="003D4826">
                        <w:rPr>
                          <w:rFonts w:eastAsiaTheme="minorEastAsia"/>
                        </w:rPr>
                        <w:t>3</w:t>
                      </w:r>
                      <w:r w:rsidR="0054740C">
                        <w:rPr>
                          <w:rFonts w:eastAsiaTheme="minorEastAsia"/>
                        </w:rPr>
                        <w:t>6</w:t>
                      </w:r>
                      <w:r w:rsidRPr="003D4826">
                        <w:rPr>
                          <w:rFonts w:eastAsiaTheme="minorEastAsia" w:hint="eastAsia"/>
                        </w:rPr>
                        <w:t>条、第</w:t>
                      </w:r>
                      <w:r w:rsidRPr="003D4826">
                        <w:rPr>
                          <w:rFonts w:eastAsiaTheme="minorEastAsia"/>
                        </w:rPr>
                        <w:t>4</w:t>
                      </w:r>
                      <w:r w:rsidR="0054740C">
                        <w:rPr>
                          <w:rFonts w:eastAsiaTheme="minorEastAsia"/>
                        </w:rPr>
                        <w:t>2</w:t>
                      </w:r>
                      <w:r w:rsidRPr="003D4826">
                        <w:rPr>
                          <w:rFonts w:eastAsiaTheme="minorEastAsia" w:hint="eastAsia"/>
                        </w:rPr>
                        <w:t>条、第</w:t>
                      </w:r>
                      <w:r w:rsidRPr="003D4826">
                        <w:rPr>
                          <w:rFonts w:eastAsiaTheme="minorEastAsia"/>
                        </w:rPr>
                        <w:t>4</w:t>
                      </w:r>
                      <w:r w:rsidR="0054740C">
                        <w:rPr>
                          <w:rFonts w:eastAsiaTheme="minorEastAsia"/>
                        </w:rPr>
                        <w:t>3</w:t>
                      </w:r>
                      <w:r w:rsidRPr="003D4826">
                        <w:rPr>
                          <w:rFonts w:eastAsiaTheme="minorEastAsia" w:hint="eastAsia"/>
                        </w:rPr>
                        <w:t>条、第</w:t>
                      </w:r>
                      <w:r w:rsidRPr="003D4826">
                        <w:rPr>
                          <w:rFonts w:eastAsiaTheme="minorEastAsia"/>
                        </w:rPr>
                        <w:t>4</w:t>
                      </w:r>
                      <w:r w:rsidR="0054740C">
                        <w:rPr>
                          <w:rFonts w:eastAsiaTheme="minorEastAsia"/>
                        </w:rPr>
                        <w:t>4</w:t>
                      </w:r>
                      <w:r w:rsidRPr="003D4826">
                        <w:rPr>
                          <w:rFonts w:eastAsiaTheme="minorEastAsia" w:hint="eastAsia"/>
                        </w:rPr>
                        <w:t>条、第</w:t>
                      </w:r>
                      <w:r w:rsidR="0054740C">
                        <w:rPr>
                          <w:rFonts w:eastAsiaTheme="minorEastAsia" w:hint="eastAsia"/>
                        </w:rPr>
                        <w:t>49</w:t>
                      </w:r>
                      <w:r w:rsidRPr="003D4826">
                        <w:rPr>
                          <w:rFonts w:eastAsiaTheme="minorEastAsia" w:hint="eastAsia"/>
                        </w:rPr>
                        <w:t>条、第</w:t>
                      </w:r>
                      <w:r w:rsidRPr="003D4826">
                        <w:rPr>
                          <w:rFonts w:eastAsiaTheme="minorEastAsia"/>
                        </w:rPr>
                        <w:t>5</w:t>
                      </w:r>
                      <w:r w:rsidR="0054740C">
                        <w:rPr>
                          <w:rFonts w:eastAsiaTheme="minorEastAsia"/>
                        </w:rPr>
                        <w:t>0</w:t>
                      </w:r>
                      <w:r w:rsidRPr="003D4826">
                        <w:rPr>
                          <w:rFonts w:eastAsiaTheme="minorEastAsia" w:hint="eastAsia"/>
                        </w:rPr>
                        <w:t>条、第</w:t>
                      </w:r>
                      <w:r w:rsidRPr="003D4826">
                        <w:rPr>
                          <w:rFonts w:eastAsiaTheme="minorEastAsia"/>
                        </w:rPr>
                        <w:t>5</w:t>
                      </w:r>
                      <w:r w:rsidR="0054740C">
                        <w:rPr>
                          <w:rFonts w:eastAsiaTheme="minorEastAsia"/>
                        </w:rPr>
                        <w:t>1</w:t>
                      </w:r>
                      <w:r w:rsidRPr="003D4826">
                        <w:rPr>
                          <w:rFonts w:eastAsiaTheme="minorEastAsia" w:hint="eastAsia"/>
                        </w:rPr>
                        <w:t>条、</w:t>
                      </w:r>
                    </w:p>
                    <w:p w14:paraId="122113BA" w14:textId="31FFA3A7" w:rsidR="004C1CE0" w:rsidRPr="003D4826" w:rsidRDefault="004C1CE0" w:rsidP="004C1CE0">
                      <w:pPr>
                        <w:rPr>
                          <w:rFonts w:eastAsiaTheme="minorEastAsia"/>
                        </w:rPr>
                      </w:pPr>
                      <w:r w:rsidRPr="003D4826">
                        <w:rPr>
                          <w:rFonts w:eastAsiaTheme="minorEastAsia" w:hint="eastAsia"/>
                        </w:rPr>
                        <w:t>第</w:t>
                      </w:r>
                      <w:r w:rsidRPr="003D4826">
                        <w:rPr>
                          <w:rFonts w:eastAsiaTheme="minorEastAsia"/>
                        </w:rPr>
                        <w:t>5</w:t>
                      </w:r>
                      <w:r w:rsidR="0054740C">
                        <w:rPr>
                          <w:rFonts w:eastAsiaTheme="minorEastAsia"/>
                        </w:rPr>
                        <w:t>3</w:t>
                      </w:r>
                      <w:r w:rsidR="0052283E">
                        <w:rPr>
                          <w:rFonts w:eastAsiaTheme="minorEastAsia" w:hint="eastAsia"/>
                        </w:rPr>
                        <w:t>条</w:t>
                      </w:r>
                      <w:r w:rsidRPr="003D4826">
                        <w:rPr>
                          <w:rFonts w:eastAsiaTheme="minorEastAsia" w:hint="eastAsia"/>
                        </w:rPr>
                        <w:t>、第</w:t>
                      </w:r>
                      <w:r w:rsidRPr="003D4826">
                        <w:rPr>
                          <w:rFonts w:eastAsiaTheme="minorEastAsia"/>
                        </w:rPr>
                        <w:t>67</w:t>
                      </w:r>
                      <w:r w:rsidRPr="003D4826">
                        <w:rPr>
                          <w:rFonts w:eastAsiaTheme="minorEastAsia" w:hint="eastAsia"/>
                        </w:rPr>
                        <w:t>条、第</w:t>
                      </w:r>
                      <w:r w:rsidRPr="003D4826">
                        <w:rPr>
                          <w:rFonts w:eastAsiaTheme="minorEastAsia"/>
                        </w:rPr>
                        <w:t>10</w:t>
                      </w:r>
                      <w:r w:rsidR="0054740C">
                        <w:rPr>
                          <w:rFonts w:eastAsiaTheme="minorEastAsia"/>
                        </w:rPr>
                        <w:t>0</w:t>
                      </w:r>
                      <w:r w:rsidRPr="003D4826">
                        <w:rPr>
                          <w:rFonts w:eastAsiaTheme="minorEastAsia" w:hint="eastAsia"/>
                        </w:rPr>
                        <w:t>条、第</w:t>
                      </w:r>
                      <w:r w:rsidRPr="003D4826">
                        <w:rPr>
                          <w:rFonts w:eastAsiaTheme="minorEastAsia"/>
                        </w:rPr>
                        <w:t>10</w:t>
                      </w:r>
                      <w:r w:rsidR="0054740C">
                        <w:rPr>
                          <w:rFonts w:eastAsiaTheme="minorEastAsia"/>
                        </w:rPr>
                        <w:t>2</w:t>
                      </w:r>
                      <w:r w:rsidRPr="003D4826">
                        <w:rPr>
                          <w:rFonts w:eastAsiaTheme="minorEastAsia" w:hint="eastAsia"/>
                        </w:rPr>
                        <w:t>条、第</w:t>
                      </w:r>
                      <w:r w:rsidRPr="003D4826">
                        <w:rPr>
                          <w:rFonts w:eastAsiaTheme="minorEastAsia"/>
                        </w:rPr>
                        <w:t>12</w:t>
                      </w:r>
                      <w:r w:rsidR="0054740C">
                        <w:rPr>
                          <w:rFonts w:eastAsiaTheme="minorEastAsia"/>
                        </w:rPr>
                        <w:t>5</w:t>
                      </w:r>
                      <w:r w:rsidRPr="003D4826">
                        <w:rPr>
                          <w:rFonts w:eastAsiaTheme="minorEastAsia" w:hint="eastAsia"/>
                        </w:rPr>
                        <w:t>条、第</w:t>
                      </w:r>
                      <w:r w:rsidRPr="003D4826">
                        <w:rPr>
                          <w:rFonts w:eastAsiaTheme="minorEastAsia"/>
                        </w:rPr>
                        <w:t>14</w:t>
                      </w:r>
                      <w:r w:rsidR="0054740C">
                        <w:rPr>
                          <w:rFonts w:eastAsiaTheme="minorEastAsia"/>
                        </w:rPr>
                        <w:t>3</w:t>
                      </w:r>
                      <w:r w:rsidRPr="003D4826">
                        <w:rPr>
                          <w:rFonts w:eastAsiaTheme="minorEastAsia" w:hint="eastAsia"/>
                        </w:rPr>
                        <w:t>条、第</w:t>
                      </w:r>
                      <w:r w:rsidR="0054740C">
                        <w:rPr>
                          <w:rFonts w:eastAsiaTheme="minorEastAsia" w:hint="eastAsia"/>
                        </w:rPr>
                        <w:t>157</w:t>
                      </w:r>
                      <w:r w:rsidRPr="003D4826">
                        <w:rPr>
                          <w:rFonts w:eastAsiaTheme="minorEastAsia" w:hint="eastAsia"/>
                        </w:rPr>
                        <w:t>条</w:t>
                      </w:r>
                      <w:r w:rsidR="0054740C">
                        <w:rPr>
                          <w:rFonts w:eastAsiaTheme="minorEastAsia" w:hint="eastAsia"/>
                        </w:rPr>
                        <w:t>、第</w:t>
                      </w:r>
                      <w:r w:rsidR="0054740C">
                        <w:rPr>
                          <w:rFonts w:eastAsiaTheme="minorEastAsia" w:hint="eastAsia"/>
                        </w:rPr>
                        <w:t>171</w:t>
                      </w:r>
                      <w:r w:rsidR="0054740C">
                        <w:rPr>
                          <w:rFonts w:eastAsiaTheme="minorEastAsia" w:hint="eastAsia"/>
                        </w:rPr>
                        <w:t>条</w:t>
                      </w:r>
                      <w:r>
                        <w:rPr>
                          <w:rFonts w:eastAsiaTheme="minorEastAsia" w:hint="eastAsia"/>
                        </w:rPr>
                        <w:t>関係</w:t>
                      </w:r>
                      <w:r w:rsidR="00A27AC3">
                        <w:rPr>
                          <w:rFonts w:eastAsiaTheme="minorEastAsia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1CE0">
        <w:rPr>
          <w:rFonts w:ascii="ＭＳ 明朝" w:eastAsia="ＭＳ 明朝" w:hAnsi="ＭＳ 明朝" w:cs="Microsoft YaHei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B51A6A" wp14:editId="7F90793C">
                <wp:simplePos x="0" y="0"/>
                <wp:positionH relativeFrom="column">
                  <wp:posOffset>3576955</wp:posOffset>
                </wp:positionH>
                <wp:positionV relativeFrom="paragraph">
                  <wp:posOffset>6716395</wp:posOffset>
                </wp:positionV>
                <wp:extent cx="1381125" cy="3429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D03232" w14:textId="50D69F35" w:rsidR="004C1CE0" w:rsidRPr="003D4826" w:rsidRDefault="004C1CE0" w:rsidP="004C1CE0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（金融機関</w:t>
                            </w:r>
                            <w:r>
                              <w:rPr>
                                <w:rFonts w:eastAsiaTheme="minorEastAsia"/>
                              </w:rPr>
                              <w:t>保管）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B51A6A" id="テキスト ボックス 2" o:spid="_x0000_s1028" type="#_x0000_t202" style="position:absolute;left:0;text-align:left;margin-left:281.65pt;margin-top:528.85pt;width:108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" fillcolor="white [3201]" stroked="f" strokeweight=".5pt">
                <v:textbox>
                  <w:txbxContent>
                    <w:p w14:paraId="0CD03232" w14:textId="50D69F35" w:rsidR="004C1CE0" w:rsidRPr="003D4826" w:rsidRDefault="004C1CE0" w:rsidP="004C1CE0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（金融機関</w:t>
                      </w:r>
                      <w:r>
                        <w:rPr>
                          <w:rFonts w:eastAsiaTheme="minorEastAsia"/>
                        </w:rPr>
                        <w:t>保管）</w:t>
                      </w:r>
                    </w:p>
                  </w:txbxContent>
                </v:textbox>
              </v:shape>
            </w:pict>
          </mc:Fallback>
        </mc:AlternateContent>
      </w:r>
      <w:r w:rsidR="004C1CE0">
        <w:rPr>
          <w:rFonts w:ascii="ＭＳ 明朝" w:eastAsia="ＭＳ 明朝" w:hAnsi="ＭＳ 明朝" w:cs="Microsoft YaHei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693E7" wp14:editId="179631A4">
                <wp:simplePos x="0" y="0"/>
                <wp:positionH relativeFrom="column">
                  <wp:posOffset>0</wp:posOffset>
                </wp:positionH>
                <wp:positionV relativeFrom="paragraph">
                  <wp:posOffset>-628650</wp:posOffset>
                </wp:positionV>
                <wp:extent cx="1114425" cy="34290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4F0458" w14:textId="77777777" w:rsidR="004C1CE0" w:rsidRPr="003D4826" w:rsidRDefault="004C1CE0" w:rsidP="004C1CE0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（</w:t>
                            </w:r>
                            <w:r>
                              <w:rPr>
                                <w:rFonts w:eastAsiaTheme="minorEastAsia"/>
                              </w:rPr>
                              <w:t>納入者用）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C693E7" id="テキスト ボックス 7" o:spid="_x0000_s1029" type="#_x0000_t202" style="position:absolute;left:0;text-align:left;margin-left:0;margin-top:-49.5pt;width:87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" fillcolor="white [3201]" stroked="f" strokeweight=".5pt">
                <v:textbox>
                  <w:txbxContent>
                    <w:p w14:paraId="684F0458" w14:textId="77777777" w:rsidR="004C1CE0" w:rsidRPr="003D4826" w:rsidRDefault="004C1CE0" w:rsidP="004C1CE0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（</w:t>
                      </w:r>
                      <w:r>
                        <w:rPr>
                          <w:rFonts w:eastAsiaTheme="minorEastAsia"/>
                        </w:rPr>
                        <w:t>納入者用）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3841" w:rsidRPr="00B62DF8" w:rsidSect="004C1CE0">
      <w:pgSz w:w="11900" w:h="16820"/>
      <w:pgMar w:top="283" w:right="1320" w:bottom="263" w:left="116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97CC5" w14:textId="77777777" w:rsidR="00823E68" w:rsidRDefault="00823E68" w:rsidP="006C562F">
      <w:pPr>
        <w:spacing w:after="0" w:line="240" w:lineRule="auto"/>
      </w:pPr>
      <w:r>
        <w:separator/>
      </w:r>
    </w:p>
  </w:endnote>
  <w:endnote w:type="continuationSeparator" w:id="0">
    <w:p w14:paraId="5A824156" w14:textId="77777777" w:rsidR="00823E68" w:rsidRDefault="00823E68" w:rsidP="006C5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6924B" w14:textId="77777777" w:rsidR="00823E68" w:rsidRDefault="00823E68" w:rsidP="006C562F">
      <w:pPr>
        <w:spacing w:after="0" w:line="240" w:lineRule="auto"/>
      </w:pPr>
      <w:r>
        <w:separator/>
      </w:r>
    </w:p>
  </w:footnote>
  <w:footnote w:type="continuationSeparator" w:id="0">
    <w:p w14:paraId="6500BD61" w14:textId="77777777" w:rsidR="00823E68" w:rsidRDefault="00823E68" w:rsidP="006C5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41"/>
    <w:rsid w:val="0031366E"/>
    <w:rsid w:val="004C1CE0"/>
    <w:rsid w:val="0052283E"/>
    <w:rsid w:val="0054740C"/>
    <w:rsid w:val="00550DCE"/>
    <w:rsid w:val="0058704B"/>
    <w:rsid w:val="005E762B"/>
    <w:rsid w:val="00636F75"/>
    <w:rsid w:val="006C562F"/>
    <w:rsid w:val="007B3841"/>
    <w:rsid w:val="00823E68"/>
    <w:rsid w:val="009D1446"/>
    <w:rsid w:val="00A27AC3"/>
    <w:rsid w:val="00B56B76"/>
    <w:rsid w:val="00B61F8C"/>
    <w:rsid w:val="00B62DF8"/>
    <w:rsid w:val="00D3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AC5E4"/>
  <w15:docId w15:val="{6F69AC24-C648-4C78-B0D7-F75FD424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C56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62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C56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62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dd5d01-1523-4d53-a248-f3d1f21159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865CA3E2E3624C9E3FFBF2C6C93C4B" ma:contentTypeVersion="13" ma:contentTypeDescription="新しいドキュメントを作成します。" ma:contentTypeScope="" ma:versionID="6635e89134eaeae1674c3c09953e83f4">
  <xsd:schema xmlns:xsd="http://www.w3.org/2001/XMLSchema" xmlns:xs="http://www.w3.org/2001/XMLSchema" xmlns:p="http://schemas.microsoft.com/office/2006/metadata/properties" xmlns:ns2="06dd5d01-1523-4d53-a248-f3d1f2115943" xmlns:ns3="97f8e6b6-d0bc-44ab-85bf-bb277f3a54ec" targetNamespace="http://schemas.microsoft.com/office/2006/metadata/properties" ma:root="true" ma:fieldsID="e3909c33dbc09552a7192c6af326bc4d" ns2:_="" ns3:_="">
    <xsd:import namespace="06dd5d01-1523-4d53-a248-f3d1f2115943"/>
    <xsd:import namespace="97f8e6b6-d0bc-44ab-85bf-bb277f3a5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d5d01-1523-4d53-a248-f3d1f2115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7ddeb0-1e67-43b7-8803-aae46734f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e6b6-d0bc-44ab-85bf-bb277f3a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BC8516-DE5B-4741-A691-9686FB8A9216}">
  <ds:schemaRefs>
    <ds:schemaRef ds:uri="http://schemas.microsoft.com/office/2006/metadata/properties"/>
    <ds:schemaRef ds:uri="http://schemas.microsoft.com/office/infopath/2007/PartnerControls"/>
    <ds:schemaRef ds:uri="06dd5d01-1523-4d53-a248-f3d1f2115943"/>
  </ds:schemaRefs>
</ds:datastoreItem>
</file>

<file path=customXml/itemProps2.xml><?xml version="1.0" encoding="utf-8"?>
<ds:datastoreItem xmlns:ds="http://schemas.openxmlformats.org/officeDocument/2006/customXml" ds:itemID="{1795B88B-0A03-4F55-9477-232BDDB5A6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DEAD5-FB91-4143-94F1-5F6CAAC12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d5d01-1523-4d53-a248-f3d1f2115943"/>
    <ds:schemaRef ds:uri="97f8e6b6-d0bc-44ab-85bf-bb277f3a5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ＴＡＳＫ．ＮＥＴ公会計システム【第２０１２．０２版】帳票サンプル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ＴＡＳＫ．ＮＥＴ公会計システム【第２０１２．０２版】帳票サンプル</dc:title>
  <dc:subject/>
  <dc:creator>株式会社　ＴＫＣ</dc:creator>
  <cp:keywords/>
  <cp:lastModifiedBy>USER</cp:lastModifiedBy>
  <cp:revision>2</cp:revision>
  <cp:lastPrinted>2025-02-13T02:54:00Z</cp:lastPrinted>
  <dcterms:created xsi:type="dcterms:W3CDTF">2025-03-27T00:43:00Z</dcterms:created>
  <dcterms:modified xsi:type="dcterms:W3CDTF">2025-03-27T00:43:00Z</dcterms:modified>
</cp:coreProperties>
</file>